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3CA28" w14:textId="77777777" w:rsidR="0084210D" w:rsidRDefault="0084210D" w:rsidP="0084210D">
      <w:r>
        <w:t>Lendenspieß</w:t>
      </w:r>
    </w:p>
    <w:p w14:paraId="0983CA29" w14:textId="77777777" w:rsidR="0084210D" w:rsidRDefault="0084210D" w:rsidP="0084210D">
      <w:r>
        <w:t>ZUTATEN</w:t>
      </w:r>
    </w:p>
    <w:p w14:paraId="0983CA2A" w14:textId="77777777" w:rsidR="0084210D" w:rsidRDefault="0084210D" w:rsidP="0084210D">
      <w:r>
        <w:t>½ kg</w:t>
      </w:r>
      <w:r>
        <w:tab/>
        <w:t>Schweinelende</w:t>
      </w:r>
    </w:p>
    <w:p w14:paraId="0983CA2B" w14:textId="77777777" w:rsidR="0084210D" w:rsidRDefault="0084210D" w:rsidP="0084210D">
      <w:r>
        <w:t>120 g</w:t>
      </w:r>
      <w:r>
        <w:tab/>
        <w:t>Zwiebeln</w:t>
      </w:r>
    </w:p>
    <w:p w14:paraId="0983CA2C" w14:textId="77777777" w:rsidR="0084210D" w:rsidRDefault="0084210D" w:rsidP="0084210D">
      <w:r>
        <w:t>120 g</w:t>
      </w:r>
      <w:r>
        <w:tab/>
        <w:t>rote Paprikaschoten</w:t>
      </w:r>
    </w:p>
    <w:p w14:paraId="0983CA2D" w14:textId="77777777" w:rsidR="0084210D" w:rsidRDefault="0084210D" w:rsidP="0084210D">
      <w:r>
        <w:t>20 g</w:t>
      </w:r>
      <w:r>
        <w:tab/>
        <w:t>Pflanzenöl</w:t>
      </w:r>
    </w:p>
    <w:p w14:paraId="0983CA2E" w14:textId="77777777" w:rsidR="0084210D" w:rsidRDefault="0084210D" w:rsidP="0084210D">
      <w:r>
        <w:t>Salz, Pfeffer, Kräuter; Holz- oder Metallspieße</w:t>
      </w:r>
    </w:p>
    <w:p w14:paraId="0983CA2F" w14:textId="77777777" w:rsidR="0084210D" w:rsidRDefault="0084210D" w:rsidP="0084210D"/>
    <w:p w14:paraId="0983CA30" w14:textId="77777777" w:rsidR="0084210D" w:rsidRDefault="0084210D" w:rsidP="0084210D">
      <w:r>
        <w:t>ZUBEREITUNG</w:t>
      </w:r>
    </w:p>
    <w:p w14:paraId="0983CA31" w14:textId="77777777" w:rsidR="0084210D" w:rsidRDefault="0084210D" w:rsidP="0084210D">
      <w:r>
        <w:t>Zutaten schneiden (Lende: quer zur Faser schneiden!) und auf die Spieße „fädeln“.</w:t>
      </w:r>
    </w:p>
    <w:p w14:paraId="0983CA32" w14:textId="77777777" w:rsidR="0084210D" w:rsidRDefault="0084210D" w:rsidP="0084210D">
      <w:r>
        <w:t>In der Pfanne Öl anbraten und 20-30 min auf mittlerer Hitze weiterbraten, bis das Fleisch gar ist.</w:t>
      </w:r>
    </w:p>
    <w:p w14:paraId="0983CA33" w14:textId="77777777" w:rsidR="0084210D" w:rsidRDefault="0084210D" w:rsidP="0084210D">
      <w:r>
        <w:t>Die Spieße können auch im Backrohr bei 180 Grad ca. 30 min gebraten werden, sollten jedoch zuvor in Pflanzenöl scharf angebraten werden.</w:t>
      </w:r>
    </w:p>
    <w:p w14:paraId="0983CA36" w14:textId="77777777" w:rsidR="0084210D" w:rsidRDefault="0084210D">
      <w:bookmarkStart w:id="0" w:name="_GoBack"/>
      <w:bookmarkEnd w:id="0"/>
    </w:p>
    <w:p w14:paraId="0983CA37" w14:textId="77777777" w:rsidR="0084210D" w:rsidRDefault="0084210D">
      <w:r>
        <w:t xml:space="preserve">© </w:t>
      </w:r>
      <w:r w:rsidRPr="0084210D">
        <w:t>3-Lendenspiess.doc</w:t>
      </w:r>
    </w:p>
    <w:sectPr w:rsidR="008421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C06"/>
    <w:rsid w:val="002F4536"/>
    <w:rsid w:val="00492506"/>
    <w:rsid w:val="00796C06"/>
    <w:rsid w:val="0084210D"/>
    <w:rsid w:val="00D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CA28"/>
  <w15:docId w15:val="{9AAFE914-F810-4514-99B5-B9AAE411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10D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Karzel</dc:creator>
  <cp:keywords/>
  <dc:description/>
  <cp:lastModifiedBy>Reinhard Karzel</cp:lastModifiedBy>
  <cp:revision>3</cp:revision>
  <dcterms:created xsi:type="dcterms:W3CDTF">2019-12-27T12:58:00Z</dcterms:created>
  <dcterms:modified xsi:type="dcterms:W3CDTF">2020-01-12T09:24:00Z</dcterms:modified>
</cp:coreProperties>
</file>