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4838E" w14:textId="77777777" w:rsidR="00D95723" w:rsidRDefault="008612AC">
      <w:r>
        <w:t>Gemüse-Fleischtopf aus Bulgarien</w:t>
      </w:r>
    </w:p>
    <w:p w14:paraId="0474838F" w14:textId="77777777" w:rsidR="008612AC" w:rsidRDefault="008612AC" w:rsidP="008612AC">
      <w:r>
        <w:t>ZUTATEN</w:t>
      </w:r>
    </w:p>
    <w:p w14:paraId="04748390" w14:textId="77777777" w:rsidR="008612AC" w:rsidRDefault="008612AC" w:rsidP="008612AC">
      <w:r>
        <w:t>600 g</w:t>
      </w:r>
      <w:r>
        <w:tab/>
        <w:t>mageres Rindfleisch</w:t>
      </w:r>
    </w:p>
    <w:p w14:paraId="04748391" w14:textId="77777777" w:rsidR="008612AC" w:rsidRDefault="008612AC" w:rsidP="008612AC">
      <w:r>
        <w:t>600 g</w:t>
      </w:r>
      <w:r>
        <w:tab/>
        <w:t>Kartoffeln</w:t>
      </w:r>
    </w:p>
    <w:p w14:paraId="04748392" w14:textId="77777777" w:rsidR="008612AC" w:rsidRDefault="008612AC" w:rsidP="008612AC">
      <w:r>
        <w:t>2</w:t>
      </w:r>
      <w:r>
        <w:tab/>
        <w:t xml:space="preserve">Stück </w:t>
      </w:r>
      <w:proofErr w:type="spellStart"/>
      <w:r>
        <w:t>grobnudelig</w:t>
      </w:r>
      <w:proofErr w:type="spellEnd"/>
      <w:r>
        <w:t xml:space="preserve"> geschnittene grüne Paprika</w:t>
      </w:r>
    </w:p>
    <w:p w14:paraId="04748393" w14:textId="77777777" w:rsidR="008612AC" w:rsidRDefault="008612AC" w:rsidP="008612AC">
      <w:r>
        <w:t>2</w:t>
      </w:r>
      <w:r>
        <w:tab/>
        <w:t xml:space="preserve">Stück geschälte, </w:t>
      </w:r>
      <w:proofErr w:type="spellStart"/>
      <w:r>
        <w:t>grobstreifig</w:t>
      </w:r>
      <w:proofErr w:type="spellEnd"/>
      <w:r>
        <w:t xml:space="preserve"> geschnittene Auberginen</w:t>
      </w:r>
    </w:p>
    <w:p w14:paraId="04748394" w14:textId="77777777" w:rsidR="008612AC" w:rsidRDefault="008612AC" w:rsidP="008612AC">
      <w:r>
        <w:t>2</w:t>
      </w:r>
      <w:r>
        <w:tab/>
        <w:t>Stück Lauch (Porree)</w:t>
      </w:r>
    </w:p>
    <w:p w14:paraId="04748395" w14:textId="77777777" w:rsidR="008612AC" w:rsidRDefault="008612AC" w:rsidP="008612AC">
      <w:r>
        <w:t>1</w:t>
      </w:r>
      <w:r>
        <w:tab/>
        <w:t>Zwiebel</w:t>
      </w:r>
    </w:p>
    <w:p w14:paraId="04748396" w14:textId="77777777" w:rsidR="008612AC" w:rsidRDefault="008612AC" w:rsidP="008612AC">
      <w:r>
        <w:t>4</w:t>
      </w:r>
      <w:r>
        <w:tab/>
        <w:t>Tomaten</w:t>
      </w:r>
    </w:p>
    <w:p w14:paraId="04748397" w14:textId="77777777" w:rsidR="008612AC" w:rsidRDefault="008612AC" w:rsidP="008612AC">
      <w:r>
        <w:t>1</w:t>
      </w:r>
      <w:r>
        <w:tab/>
        <w:t>Knoblauchzehe</w:t>
      </w:r>
    </w:p>
    <w:p w14:paraId="04748398" w14:textId="77777777" w:rsidR="008612AC" w:rsidRDefault="008612AC" w:rsidP="008612AC">
      <w:r>
        <w:t xml:space="preserve">Salz, Paprika, </w:t>
      </w:r>
      <w:proofErr w:type="spellStart"/>
      <w:r>
        <w:t>Petersilgrün</w:t>
      </w:r>
      <w:proofErr w:type="spellEnd"/>
    </w:p>
    <w:p w14:paraId="04748399" w14:textId="77777777" w:rsidR="008612AC" w:rsidRDefault="008612AC" w:rsidP="008612AC"/>
    <w:p w14:paraId="0474839A" w14:textId="77777777" w:rsidR="008612AC" w:rsidRDefault="008612AC" w:rsidP="008612AC">
      <w:r>
        <w:t>ZUBEREITUNG</w:t>
      </w:r>
    </w:p>
    <w:p w14:paraId="0474839B" w14:textId="77777777" w:rsidR="008612AC" w:rsidRDefault="008612AC" w:rsidP="008612AC">
      <w:r>
        <w:t xml:space="preserve">Das </w:t>
      </w:r>
      <w:proofErr w:type="spellStart"/>
      <w:r>
        <w:t>nussgroß</w:t>
      </w:r>
      <w:proofErr w:type="spellEnd"/>
      <w:r>
        <w:t xml:space="preserve"> würfelig geschnittene Fleisch mit den Paprika, Auberginenstreifen, Kartoffelwürfeln, gehackten Zwiebeln und </w:t>
      </w:r>
      <w:proofErr w:type="spellStart"/>
      <w:r>
        <w:t>ringelig</w:t>
      </w:r>
      <w:proofErr w:type="spellEnd"/>
      <w:r>
        <w:t xml:space="preserve"> geschnittenem Lauch in eine Kasserolle füllen.</w:t>
      </w:r>
    </w:p>
    <w:p w14:paraId="0474839C" w14:textId="77777777" w:rsidR="008612AC" w:rsidRDefault="008612AC" w:rsidP="008612AC">
      <w:r>
        <w:t xml:space="preserve">Mit gehacktem </w:t>
      </w:r>
      <w:proofErr w:type="spellStart"/>
      <w:r>
        <w:t>Petersilgrün</w:t>
      </w:r>
      <w:proofErr w:type="spellEnd"/>
      <w:r>
        <w:t>, Knoblauch, Salz und Paprika durchmischen und bis zur halben Höhe mit Wasser auffüllen. Obenauf die dickblättrig geschnittenen Tomaten legen und ½ Stunde alles zugedeckt langsam dünst</w:t>
      </w:r>
      <w:r w:rsidR="0067576B">
        <w:t>en (bis das Fleisch weich geworde</w:t>
      </w:r>
      <w:r>
        <w:t>n ist und die zerfallenden Kartoffeln eine mollige Bindung bewirken).</w:t>
      </w:r>
    </w:p>
    <w:p w14:paraId="0474839D" w14:textId="77777777" w:rsidR="008612AC" w:rsidRDefault="008612AC" w:rsidP="008612AC">
      <w:r>
        <w:t>Der Fleischt</w:t>
      </w:r>
      <w:r w:rsidR="0067576B">
        <w:t>opf darf w</w:t>
      </w:r>
      <w:r>
        <w:t>äh</w:t>
      </w:r>
      <w:r w:rsidR="0067576B">
        <w:t>re</w:t>
      </w:r>
      <w:r>
        <w:t xml:space="preserve">nd des Dünstens nicht </w:t>
      </w:r>
      <w:r w:rsidR="0067576B">
        <w:t>umgerührt werden und wird in de</w:t>
      </w:r>
      <w:r>
        <w:t>r Kasserolle zu Tisch gebracht!</w:t>
      </w:r>
    </w:p>
    <w:p w14:paraId="047483A0" w14:textId="77777777" w:rsidR="008612AC" w:rsidRDefault="008612AC">
      <w:bookmarkStart w:id="0" w:name="_GoBack"/>
      <w:bookmarkEnd w:id="0"/>
    </w:p>
    <w:p w14:paraId="047483A1" w14:textId="77777777" w:rsidR="008612AC" w:rsidRDefault="008612AC">
      <w:r>
        <w:t xml:space="preserve">© </w:t>
      </w:r>
      <w:r w:rsidRPr="008612AC">
        <w:t>3-Gemuese-Fleischtopf.docx</w:t>
      </w:r>
    </w:p>
    <w:sectPr w:rsidR="008612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C34"/>
    <w:rsid w:val="002F4536"/>
    <w:rsid w:val="0067576B"/>
    <w:rsid w:val="008612AC"/>
    <w:rsid w:val="00BD5C34"/>
    <w:rsid w:val="00C95AC4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4838E"/>
  <w15:docId w15:val="{25DA4612-E4A7-4ABE-8A97-EDD3940C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2020-01-06T11:22:00Z</dcterms:created>
  <dcterms:modified xsi:type="dcterms:W3CDTF">2020-01-11T18:07:00Z</dcterms:modified>
</cp:coreProperties>
</file>